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5"/>
        <w:gridCol w:w="1229"/>
        <w:gridCol w:w="3701"/>
      </w:tblGrid>
      <w:tr w:rsidR="002A518B" w14:paraId="13C9FF0A" w14:textId="77777777" w:rsidTr="00345F41">
        <w:trPr>
          <w:cantSplit/>
          <w:trHeight w:val="622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2BB35A1A" w14:textId="77777777" w:rsidR="002A518B" w:rsidRDefault="002A518B"/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45809" w14:textId="77777777" w:rsidR="002A518B" w:rsidRDefault="002A518B"/>
        </w:tc>
        <w:tc>
          <w:tcPr>
            <w:tcW w:w="3701" w:type="dxa"/>
            <w:tcBorders>
              <w:left w:val="single" w:sz="4" w:space="0" w:color="auto"/>
            </w:tcBorders>
          </w:tcPr>
          <w:p w14:paraId="48021AC6" w14:textId="77777777" w:rsidR="002A518B" w:rsidRDefault="002A518B">
            <w:r>
              <w:t>Lehrbeauftragte/r</w:t>
            </w:r>
          </w:p>
        </w:tc>
      </w:tr>
      <w:tr w:rsidR="008F258B" w14:paraId="096EB93B" w14:textId="77777777" w:rsidTr="00345F41">
        <w:trPr>
          <w:cantSplit/>
          <w:trHeight w:val="622"/>
        </w:trPr>
        <w:tc>
          <w:tcPr>
            <w:tcW w:w="4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481049" w14:textId="77777777" w:rsidR="009A5740" w:rsidRDefault="008F258B" w:rsidP="009A5740">
            <w:r>
              <w:t>An das</w:t>
            </w:r>
            <w:r w:rsidR="00860FC4">
              <w:t xml:space="preserve"> </w:t>
            </w:r>
          </w:p>
          <w:p w14:paraId="5CF33C2D" w14:textId="47A5A3F3" w:rsidR="008F258B" w:rsidRDefault="008F258B" w:rsidP="009A5740">
            <w:r>
              <w:t>Seminar für</w:t>
            </w:r>
            <w:r w:rsidR="00860FC4">
              <w:t xml:space="preserve"> Ausbildung und Fortbildung der Lehrkräfte</w:t>
            </w:r>
            <w:r w:rsidR="00345F41">
              <w:t xml:space="preserve"> </w:t>
            </w:r>
            <w:r w:rsidR="009A5740">
              <w:t xml:space="preserve">Heilbronn </w:t>
            </w:r>
            <w:r w:rsidR="00345F41">
              <w:t>(G</w:t>
            </w:r>
            <w:r>
              <w:t>S)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8835B" w14:textId="77777777" w:rsidR="008F258B" w:rsidRDefault="008F258B"/>
        </w:tc>
        <w:tc>
          <w:tcPr>
            <w:tcW w:w="3701" w:type="dxa"/>
            <w:tcBorders>
              <w:left w:val="single" w:sz="4" w:space="0" w:color="auto"/>
            </w:tcBorders>
          </w:tcPr>
          <w:p w14:paraId="30B42150" w14:textId="77777777" w:rsidR="008F258B" w:rsidRDefault="008F258B">
            <w:r>
              <w:t>Tag der Seminarveranstaltung</w:t>
            </w:r>
          </w:p>
        </w:tc>
      </w:tr>
      <w:tr w:rsidR="008F258B" w14:paraId="4BC89FCC" w14:textId="77777777" w:rsidTr="00345F41">
        <w:trPr>
          <w:cantSplit/>
          <w:trHeight w:val="623"/>
        </w:trPr>
        <w:tc>
          <w:tcPr>
            <w:tcW w:w="41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4C4A0" w14:textId="77777777" w:rsidR="008F258B" w:rsidRDefault="008F258B"/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8372B" w14:textId="77777777" w:rsidR="008F258B" w:rsidRDefault="008F258B"/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14:paraId="00294F02" w14:textId="77777777" w:rsidR="008F258B" w:rsidRDefault="00345F41" w:rsidP="00345F41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Kurs 20__</w:t>
            </w:r>
            <w:r w:rsidR="008F258B">
              <w:t xml:space="preserve"> / </w:t>
            </w:r>
            <w:r>
              <w:t>__</w:t>
            </w:r>
          </w:p>
        </w:tc>
      </w:tr>
    </w:tbl>
    <w:p w14:paraId="6CE81E44" w14:textId="77777777" w:rsidR="008F258B" w:rsidRPr="002A518B" w:rsidRDefault="008F258B">
      <w:pPr>
        <w:pStyle w:val="berschrift2"/>
        <w:rPr>
          <w:b/>
          <w:bCs/>
          <w:sz w:val="22"/>
          <w:u w:val="none"/>
        </w:rPr>
      </w:pPr>
      <w:r w:rsidRPr="002A518B">
        <w:rPr>
          <w:b/>
          <w:bCs/>
          <w:sz w:val="22"/>
          <w:u w:val="none"/>
        </w:rPr>
        <w:t>Versäumnisanzeige</w:t>
      </w:r>
    </w:p>
    <w:p w14:paraId="1FDE0E97" w14:textId="77777777" w:rsidR="008F258B" w:rsidRPr="002A518B" w:rsidRDefault="008F258B"/>
    <w:p w14:paraId="24E2824F" w14:textId="57FD1B09" w:rsidR="008F258B" w:rsidRDefault="00345F41">
      <w:r>
        <w:t>Folgende</w:t>
      </w:r>
      <w:r w:rsidR="00BE55C4">
        <w:t>(r)</w:t>
      </w:r>
      <w:r>
        <w:t xml:space="preserve"> Lehramts</w:t>
      </w:r>
      <w:r w:rsidR="008F258B">
        <w:t>anwärterin</w:t>
      </w:r>
      <w:r w:rsidR="00BE55C4">
        <w:t>(</w:t>
      </w:r>
      <w:proofErr w:type="spellStart"/>
      <w:r w:rsidR="008F258B">
        <w:t>nen</w:t>
      </w:r>
      <w:proofErr w:type="spellEnd"/>
      <w:r w:rsidR="00BE55C4">
        <w:t>) / Lehramtsanwärter</w:t>
      </w:r>
      <w:r w:rsidR="00752F0A">
        <w:t xml:space="preserve"> (Gasthörer/in)</w:t>
      </w:r>
    </w:p>
    <w:p w14:paraId="4A17B417" w14:textId="77777777" w:rsidR="00797326" w:rsidRDefault="00797326"/>
    <w:p w14:paraId="68D845E8" w14:textId="77777777" w:rsidR="00156863" w:rsidRDefault="00156863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56863" w14:paraId="2B7AAA22" w14:textId="77777777" w:rsidTr="00156863">
        <w:trPr>
          <w:trHeight w:hRule="exact" w:val="397"/>
        </w:trPr>
        <w:tc>
          <w:tcPr>
            <w:tcW w:w="9210" w:type="dxa"/>
          </w:tcPr>
          <w:p w14:paraId="216B4675" w14:textId="77777777" w:rsidR="00156863" w:rsidRDefault="00156863"/>
        </w:tc>
      </w:tr>
    </w:tbl>
    <w:p w14:paraId="40E2FB94" w14:textId="77777777" w:rsidR="004D53E5" w:rsidRDefault="004D53E5"/>
    <w:p w14:paraId="106DABFA" w14:textId="77777777" w:rsidR="008F258B" w:rsidRDefault="008F258B" w:rsidP="004D53E5">
      <w:pPr>
        <w:spacing w:line="300" w:lineRule="exact"/>
      </w:pPr>
      <w:r>
        <w:t>haben an den unten genannt</w:t>
      </w:r>
      <w:r w:rsidR="00345F41">
        <w:t>en</w:t>
      </w:r>
      <w:r>
        <w:t xml:space="preserve"> Seminarveranstaltungen nicht teilgenommen:</w:t>
      </w:r>
    </w:p>
    <w:p w14:paraId="60D39B2F" w14:textId="7B4CB164" w:rsidR="008F258B" w:rsidRDefault="008F258B" w:rsidP="004D53E5">
      <w:pPr>
        <w:spacing w:line="300" w:lineRule="exact"/>
      </w:pPr>
      <w:r>
        <w:sym w:font="Wingdings" w:char="F06F"/>
      </w:r>
      <w:r w:rsidR="00345F41">
        <w:t xml:space="preserve"> </w:t>
      </w:r>
      <w:r w:rsidR="002F4FD1">
        <w:t>Pädagogik</w:t>
      </w:r>
      <w:bookmarkStart w:id="0" w:name="_GoBack"/>
      <w:bookmarkEnd w:id="0"/>
    </w:p>
    <w:p w14:paraId="077232EA" w14:textId="346C0F6E" w:rsidR="00BE55C4" w:rsidRDefault="00BE55C4" w:rsidP="004D53E5">
      <w:pPr>
        <w:spacing w:line="300" w:lineRule="exact"/>
      </w:pPr>
      <w:r>
        <w:sym w:font="Wingdings" w:char="F06F"/>
      </w:r>
      <w:r>
        <w:t xml:space="preserve"> </w:t>
      </w:r>
      <w:proofErr w:type="spellStart"/>
      <w:r>
        <w:t>KiB</w:t>
      </w:r>
      <w:proofErr w:type="spellEnd"/>
      <w:r>
        <w:t>-Veranstaltung</w:t>
      </w:r>
      <w:r w:rsidR="00305F30">
        <w:tab/>
      </w:r>
      <w:r w:rsidR="00305F30">
        <w:tab/>
      </w:r>
      <w:r w:rsidR="00305F30">
        <w:tab/>
      </w:r>
      <w:r w:rsidR="00305F30">
        <w:tab/>
      </w:r>
    </w:p>
    <w:p w14:paraId="35A8E464" w14:textId="3098B791" w:rsidR="00BE55C4" w:rsidRPr="00345F41" w:rsidRDefault="00BE55C4" w:rsidP="004D53E5">
      <w:pPr>
        <w:spacing w:line="300" w:lineRule="exact"/>
      </w:pPr>
      <w:r>
        <w:sym w:font="Wingdings" w:char="F06F"/>
      </w:r>
      <w:r>
        <w:t xml:space="preserve"> SEG-Veranstaltung</w:t>
      </w:r>
      <w:r w:rsidR="00305F30">
        <w:tab/>
      </w:r>
      <w:r w:rsidR="00305F30">
        <w:tab/>
      </w:r>
      <w:r w:rsidR="00305F30">
        <w:tab/>
      </w:r>
    </w:p>
    <w:p w14:paraId="0C1A38CB" w14:textId="6DC70FE3" w:rsidR="00BE55C4" w:rsidRPr="00345F41" w:rsidRDefault="008F258B" w:rsidP="004D53E5">
      <w:pPr>
        <w:spacing w:line="300" w:lineRule="exact"/>
      </w:pPr>
      <w:r>
        <w:sym w:font="Wingdings" w:char="F06F"/>
      </w:r>
      <w:r w:rsidR="00345F41">
        <w:t xml:space="preserve"> </w:t>
      </w:r>
      <w:r>
        <w:t>Fachdidaktik/Fachhospitation</w:t>
      </w:r>
      <w:r w:rsidR="00305F30">
        <w:tab/>
      </w:r>
      <w:r w:rsidR="00305F30">
        <w:tab/>
      </w:r>
    </w:p>
    <w:p w14:paraId="4E16D8AA" w14:textId="08B96BFB" w:rsidR="008F258B" w:rsidRPr="00345F41" w:rsidRDefault="008F258B" w:rsidP="004D53E5">
      <w:pPr>
        <w:spacing w:line="300" w:lineRule="exact"/>
      </w:pPr>
      <w:r>
        <w:sym w:font="Wingdings" w:char="F06F"/>
      </w:r>
      <w:r w:rsidR="00345F41">
        <w:t xml:space="preserve"> </w:t>
      </w:r>
      <w:r>
        <w:t>Schulrecht</w:t>
      </w:r>
      <w:r w:rsidR="00305F30">
        <w:tab/>
      </w:r>
      <w:r w:rsidR="00305F30">
        <w:tab/>
      </w:r>
      <w:r w:rsidR="00305F30">
        <w:tab/>
      </w:r>
      <w:r w:rsidR="00305F30">
        <w:tab/>
      </w:r>
      <w:r w:rsidR="00305F30">
        <w:tab/>
      </w:r>
    </w:p>
    <w:p w14:paraId="5D82D629" w14:textId="4C70410B" w:rsidR="00345F41" w:rsidRDefault="008F258B" w:rsidP="004D53E5">
      <w:pPr>
        <w:spacing w:line="300" w:lineRule="exact"/>
      </w:pPr>
      <w:r>
        <w:sym w:font="Wingdings" w:char="F06F"/>
      </w:r>
      <w:r w:rsidR="00345F41">
        <w:t xml:space="preserve"> </w:t>
      </w:r>
      <w:r w:rsidR="00305F30">
        <w:t>WB</w:t>
      </w:r>
      <w:r w:rsidR="00305F30">
        <w:tab/>
      </w:r>
      <w:r w:rsidR="00305F30">
        <w:tab/>
      </w:r>
      <w:r w:rsidR="00305F30">
        <w:tab/>
      </w:r>
      <w:r w:rsidR="00305F30">
        <w:tab/>
      </w:r>
      <w:r w:rsidR="00305F30">
        <w:tab/>
      </w:r>
      <w:r w:rsidR="00305F30">
        <w:tab/>
      </w:r>
    </w:p>
    <w:p w14:paraId="7F5ECC04" w14:textId="62248550" w:rsidR="00345F41" w:rsidRDefault="00345F41" w:rsidP="004D53E5">
      <w:pPr>
        <w:spacing w:line="300" w:lineRule="exact"/>
      </w:pPr>
      <w:r>
        <w:sym w:font="Wingdings" w:char="F06F"/>
      </w:r>
      <w:r>
        <w:t xml:space="preserve"> </w:t>
      </w:r>
      <w:r w:rsidR="00305F30">
        <w:t>sonstiges________________________________________________</w:t>
      </w:r>
    </w:p>
    <w:p w14:paraId="72C5AF95" w14:textId="77777777" w:rsidR="00345F41" w:rsidRDefault="00345F41"/>
    <w:p w14:paraId="24EDEA55" w14:textId="77777777" w:rsidR="008F258B" w:rsidRDefault="00345F41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219C21" wp14:editId="276F8325">
                <wp:simplePos x="0" y="0"/>
                <wp:positionH relativeFrom="column">
                  <wp:posOffset>2971800</wp:posOffset>
                </wp:positionH>
                <wp:positionV relativeFrom="paragraph">
                  <wp:posOffset>118745</wp:posOffset>
                </wp:positionV>
                <wp:extent cx="2514600" cy="0"/>
                <wp:effectExtent l="12700" t="17145" r="25400" b="20955"/>
                <wp:wrapTight wrapText="bothSides">
                  <wp:wrapPolygon edited="0">
                    <wp:start x="-82" y="-2147483648"/>
                    <wp:lineTo x="-82" y="-2147483648"/>
                    <wp:lineTo x="21682" y="-2147483648"/>
                    <wp:lineTo x="21682" y="-2147483648"/>
                    <wp:lineTo x="-82" y="-2147483648"/>
                  </wp:wrapPolygon>
                </wp:wrapTight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4ED2F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35pt" to="6in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X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kmuW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1i1dx3AAAAAkBAAAPAAAAZHJzL2Rvd25yZXYueG1sTI/BTsMwEETvSPyDtUhcKupQqjQK&#10;cSoE5MaFQsV1Gy9JRLxOY7cNfD2LOMBxZ0azb4r15Hp1pDF0ng1czxNQxLW3HTcGXl+qqwxUiMgW&#10;e89k4JMCrMvzswJz60/8TMdNbJSUcMjRQBvjkGsd6pYchrkfiMV796PDKOfYaDviScpdrxdJkmqH&#10;HcuHFge6b6n+2BycgVBtaV99zepZ8nbTeFrsH54e0ZjLi+nuFlSkKf6F4Qdf0KEUpp0/sA2qN7BM&#10;M9kSxchWoCSQpUsRdr+CLgv9f0H5DQAA//8DAFBLAQItABQABgAIAAAAIQC2gziS/gAAAOEBAAAT&#10;AAAAAAAAAAAAAAAAAAAAAABbQ29udGVudF9UeXBlc10ueG1sUEsBAi0AFAAGAAgAAAAhADj9If/W&#10;AAAAlAEAAAsAAAAAAAAAAAAAAAAALwEAAF9yZWxzLy5yZWxzUEsBAi0AFAAGAAgAAAAhABSL9c0R&#10;AgAAKAQAAA4AAAAAAAAAAAAAAAAALgIAAGRycy9lMm9Eb2MueG1sUEsBAi0AFAAGAAgAAAAhAHWL&#10;V3HcAAAACQEAAA8AAAAAAAAAAAAAAAAAawQAAGRycy9kb3ducmV2LnhtbFBLBQYAAAAABAAEAPMA&#10;AAB0BQAAAAA=&#10;">
                <w10:wrap type="tight"/>
              </v:line>
            </w:pict>
          </mc:Fallback>
        </mc:AlternateContent>
      </w:r>
      <w:r w:rsidR="008F258B">
        <w:tab/>
      </w:r>
      <w:r w:rsidR="008F258B">
        <w:tab/>
      </w:r>
      <w:r w:rsidR="008F258B">
        <w:tab/>
      </w:r>
      <w:r w:rsidR="008F258B">
        <w:tab/>
      </w:r>
    </w:p>
    <w:p w14:paraId="56437474" w14:textId="77777777" w:rsidR="008F258B" w:rsidRDefault="00345F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F258B">
        <w:t>Unterschrift</w:t>
      </w:r>
    </w:p>
    <w:p w14:paraId="74D75B1B" w14:textId="77777777" w:rsidR="008F258B" w:rsidRDefault="008F258B"/>
    <w:p w14:paraId="7528A241" w14:textId="77777777" w:rsidR="00797326" w:rsidRDefault="00797326" w:rsidP="00797326"/>
    <w:p w14:paraId="470EC9E5" w14:textId="77777777" w:rsidR="00797326" w:rsidRDefault="00797326" w:rsidP="00797326"/>
    <w:p w14:paraId="57BE52DA" w14:textId="77777777" w:rsidR="00F448E9" w:rsidRPr="00F448E9" w:rsidRDefault="00F448E9" w:rsidP="00F448E9">
      <w:pPr>
        <w:pStyle w:val="Fuzeile"/>
        <w:rPr>
          <w:sz w:val="12"/>
          <w:szCs w:val="12"/>
        </w:rPr>
      </w:pPr>
      <w:r w:rsidRPr="00F448E9">
        <w:rPr>
          <w:sz w:val="12"/>
          <w:szCs w:val="12"/>
        </w:rPr>
        <w:t>J:\Seminar_GHS\Verwaltung\Vorlagen und Formulare ab Juli 2019\Versäumnisanzeige.docx</w:t>
      </w:r>
    </w:p>
    <w:p w14:paraId="34036491" w14:textId="56DA160B" w:rsidR="00797326" w:rsidRPr="00F448E9" w:rsidRDefault="00797326" w:rsidP="00797326">
      <w:pPr>
        <w:rPr>
          <w:sz w:val="14"/>
          <w:szCs w:val="14"/>
        </w:rPr>
      </w:pPr>
    </w:p>
    <w:p w14:paraId="0DD28451" w14:textId="77777777" w:rsidR="00305F30" w:rsidRPr="00F448E9" w:rsidRDefault="001029C3" w:rsidP="00305F30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35D590" wp14:editId="5E7A76EE">
                <wp:simplePos x="0" y="0"/>
                <wp:positionH relativeFrom="column">
                  <wp:posOffset>-569595</wp:posOffset>
                </wp:positionH>
                <wp:positionV relativeFrom="paragraph">
                  <wp:posOffset>26035</wp:posOffset>
                </wp:positionV>
                <wp:extent cx="6970395" cy="0"/>
                <wp:effectExtent l="0" t="0" r="20955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0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5D677" id="Gerade Verbindung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85pt,2.05pt" to="7in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W9ugEAAMQDAAAOAAAAZHJzL2Uyb0RvYy54bWysU01v2zAMvQ/YfxB0X+x0aLsacXposV6G&#10;LWi33RWJigXoC5QaO/9+lJK4w1Zg2LCLLIp8JN8jvbqdnGV7wGSC7/ly0XIGXgZl/K7n375+fPeB&#10;s5SFV8IGDz0/QOK367dvVmPs4CIMwSpARkl86sbY8yHn2DVNkgM4kRYhgienDuhEJhN3jUIxUnZn&#10;m4u2vWrGgCpikJASvd4fnXxd82sNMn/ROkFmtufUW64n1nNbzma9Et0ORRyMPLUh/qELJ4ynonOq&#10;e5EFe0bzWypnJIYUdF7I4JqgtZFQORCbZfsLm6dBRKhcSJwUZ5nS/0srP+83yIyi2V1z5oWjGT0A&#10;CgXsO+DWePXsd4x8JNQYU0fxd36DJyvFDRbWk0ZXvsSHTVXcwywuTJlJery6uW7f31xyJs++5gUY&#10;MeUHCI6VS8+t8YW36MT+U8pUjELPIWSURo6l6y0fLJRg6x9BExcqtqzoukVwZ5HtBc1fSAk+LwsV&#10;ylejC0wba2dg+2fgKb5AoW7Y34BnRK0cfJ7BzviAr1XP07llfYw/K3DkXSTYBnWoQ6nS0KpUhqe1&#10;Lrv4s13hLz/f+gcAAAD//wMAUEsDBBQABgAIAAAAIQDJS+ZS3wAAAAgBAAAPAAAAZHJzL2Rvd25y&#10;ZXYueG1sTI9Ra8IwFIXfB/6HcAd700QZW+2aighjThCZE9xjbO7auuamJNHWf2/cy/Z4zzmc+51s&#10;1puGndH52pKE8UgAQyqsrqmUsPt8HSbAfFCkVWMJJVzQwywf3GUq1bajDzxvQ8liCflUSahCaFPO&#10;fVGhUX5kW6TofVtnVIinK7l2qovlpuETIZ64UTXFD5VqcVFh8bM9GQlrt1wu5qvLkTZfpttPVvvN&#10;e/8m5cN9P38BFrAPf2G44Ud0yCPTwZ5Ie9ZIGCbT5xiV8DgGdvOFSOK4w6/A84z/H5BfAQAA//8D&#10;AFBLAQItABQABgAIAAAAIQC2gziS/gAAAOEBAAATAAAAAAAAAAAAAAAAAAAAAABbQ29udGVudF9U&#10;eXBlc10ueG1sUEsBAi0AFAAGAAgAAAAhADj9If/WAAAAlAEAAAsAAAAAAAAAAAAAAAAALwEAAF9y&#10;ZWxzLy5yZWxzUEsBAi0AFAAGAAgAAAAhAGEEBb26AQAAxAMAAA4AAAAAAAAAAAAAAAAALgIAAGRy&#10;cy9lMm9Eb2MueG1sUEsBAi0AFAAGAAgAAAAhAMlL5lLfAAAACA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5"/>
        <w:gridCol w:w="1229"/>
        <w:gridCol w:w="3701"/>
      </w:tblGrid>
      <w:tr w:rsidR="00305F30" w14:paraId="1A1E8003" w14:textId="77777777" w:rsidTr="00706916">
        <w:trPr>
          <w:cantSplit/>
          <w:trHeight w:val="622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602AD2FE" w14:textId="77777777" w:rsidR="00305F30" w:rsidRDefault="00305F30" w:rsidP="00706916"/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D439F" w14:textId="77777777" w:rsidR="00305F30" w:rsidRDefault="00305F30" w:rsidP="00706916"/>
        </w:tc>
        <w:tc>
          <w:tcPr>
            <w:tcW w:w="3701" w:type="dxa"/>
            <w:tcBorders>
              <w:left w:val="single" w:sz="4" w:space="0" w:color="auto"/>
            </w:tcBorders>
          </w:tcPr>
          <w:p w14:paraId="5A48136F" w14:textId="77777777" w:rsidR="00305F30" w:rsidRDefault="00305F30" w:rsidP="00706916">
            <w:r>
              <w:t>Lehrbeauftragte/r</w:t>
            </w:r>
          </w:p>
        </w:tc>
      </w:tr>
      <w:tr w:rsidR="00305F30" w14:paraId="4EAA19BD" w14:textId="77777777" w:rsidTr="00706916">
        <w:trPr>
          <w:cantSplit/>
          <w:trHeight w:val="622"/>
        </w:trPr>
        <w:tc>
          <w:tcPr>
            <w:tcW w:w="4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1C224" w14:textId="77777777" w:rsidR="00305F30" w:rsidRDefault="00305F30" w:rsidP="00706916">
            <w:r>
              <w:t xml:space="preserve">An das </w:t>
            </w:r>
          </w:p>
          <w:p w14:paraId="6D21AAC1" w14:textId="77777777" w:rsidR="00305F30" w:rsidRDefault="00305F30" w:rsidP="00706916">
            <w:r>
              <w:t>Seminar für Ausbildung und Fortbildung der Lehrkräfte Heilbronn (GS)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0997C" w14:textId="77777777" w:rsidR="00305F30" w:rsidRDefault="00305F30" w:rsidP="00706916"/>
        </w:tc>
        <w:tc>
          <w:tcPr>
            <w:tcW w:w="3701" w:type="dxa"/>
            <w:tcBorders>
              <w:left w:val="single" w:sz="4" w:space="0" w:color="auto"/>
            </w:tcBorders>
          </w:tcPr>
          <w:p w14:paraId="0F2D0F21" w14:textId="77777777" w:rsidR="00305F30" w:rsidRDefault="00305F30" w:rsidP="00706916">
            <w:r>
              <w:t>Tag der Seminarveranstaltung</w:t>
            </w:r>
          </w:p>
        </w:tc>
      </w:tr>
      <w:tr w:rsidR="00305F30" w14:paraId="2C1E35DE" w14:textId="77777777" w:rsidTr="00706916">
        <w:trPr>
          <w:cantSplit/>
          <w:trHeight w:val="623"/>
        </w:trPr>
        <w:tc>
          <w:tcPr>
            <w:tcW w:w="41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A3CB4" w14:textId="77777777" w:rsidR="00305F30" w:rsidRDefault="00305F30" w:rsidP="00706916"/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7A574" w14:textId="77777777" w:rsidR="00305F30" w:rsidRDefault="00305F30" w:rsidP="00706916"/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14:paraId="38C30186" w14:textId="77777777" w:rsidR="00305F30" w:rsidRDefault="00305F30" w:rsidP="00706916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Kurs 20__ / __</w:t>
            </w:r>
          </w:p>
        </w:tc>
      </w:tr>
    </w:tbl>
    <w:p w14:paraId="1E05445E" w14:textId="77777777" w:rsidR="00305F30" w:rsidRPr="002A518B" w:rsidRDefault="00305F30" w:rsidP="00305F30">
      <w:pPr>
        <w:pStyle w:val="berschrift2"/>
        <w:rPr>
          <w:b/>
          <w:bCs/>
          <w:sz w:val="22"/>
          <w:u w:val="none"/>
        </w:rPr>
      </w:pPr>
      <w:r w:rsidRPr="002A518B">
        <w:rPr>
          <w:b/>
          <w:bCs/>
          <w:sz w:val="22"/>
          <w:u w:val="none"/>
        </w:rPr>
        <w:t>Versäumnisanzeige</w:t>
      </w:r>
    </w:p>
    <w:p w14:paraId="4B1C7EE6" w14:textId="77777777" w:rsidR="00305F30" w:rsidRPr="002A518B" w:rsidRDefault="00305F30" w:rsidP="00305F30"/>
    <w:p w14:paraId="1F3D129A" w14:textId="2402FC7E" w:rsidR="00305F30" w:rsidRDefault="00305F30" w:rsidP="00305F30">
      <w:r>
        <w:t>Folgende(r) Lehramtsanwärterin(</w:t>
      </w:r>
      <w:proofErr w:type="spellStart"/>
      <w:r>
        <w:t>nen</w:t>
      </w:r>
      <w:proofErr w:type="spellEnd"/>
      <w:r>
        <w:t>) / Lehramtsanwärter</w:t>
      </w:r>
      <w:r w:rsidR="00752F0A">
        <w:t xml:space="preserve"> (Gasthörer/in)</w:t>
      </w:r>
    </w:p>
    <w:p w14:paraId="04FF57A5" w14:textId="77777777" w:rsidR="00305F30" w:rsidRDefault="00305F30" w:rsidP="00305F30"/>
    <w:p w14:paraId="52D2032C" w14:textId="77777777" w:rsidR="00305F30" w:rsidRDefault="00305F30" w:rsidP="00305F30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305F30" w14:paraId="2488338B" w14:textId="77777777" w:rsidTr="00706916">
        <w:trPr>
          <w:trHeight w:hRule="exact" w:val="397"/>
        </w:trPr>
        <w:tc>
          <w:tcPr>
            <w:tcW w:w="9210" w:type="dxa"/>
          </w:tcPr>
          <w:p w14:paraId="5DD08B98" w14:textId="77777777" w:rsidR="00305F30" w:rsidRDefault="00305F30" w:rsidP="00706916"/>
        </w:tc>
      </w:tr>
    </w:tbl>
    <w:p w14:paraId="182E0F80" w14:textId="77777777" w:rsidR="00305F30" w:rsidRDefault="00305F30" w:rsidP="00305F30"/>
    <w:p w14:paraId="3A155739" w14:textId="77777777" w:rsidR="00305F30" w:rsidRDefault="00305F30" w:rsidP="00305F30">
      <w:pPr>
        <w:spacing w:line="300" w:lineRule="exact"/>
      </w:pPr>
      <w:r>
        <w:t>haben an den unten genannten Seminarveranstaltungen nicht teilgenommen:</w:t>
      </w:r>
    </w:p>
    <w:p w14:paraId="5FC0089C" w14:textId="799AA6F0" w:rsidR="00305F30" w:rsidRDefault="00305F30" w:rsidP="00305F30">
      <w:pPr>
        <w:spacing w:line="300" w:lineRule="exact"/>
      </w:pPr>
      <w:r>
        <w:sym w:font="Wingdings" w:char="F06F"/>
      </w:r>
      <w:r w:rsidR="002F4FD1">
        <w:t xml:space="preserve"> Pädagogik</w:t>
      </w:r>
      <w:r>
        <w:tab/>
      </w:r>
    </w:p>
    <w:p w14:paraId="65173FE1" w14:textId="7900B432" w:rsidR="00305F30" w:rsidRDefault="00305F30" w:rsidP="00305F30">
      <w:pPr>
        <w:spacing w:line="300" w:lineRule="exact"/>
      </w:pPr>
      <w:r>
        <w:sym w:font="Wingdings" w:char="F06F"/>
      </w:r>
      <w:r>
        <w:t xml:space="preserve"> </w:t>
      </w:r>
      <w:proofErr w:type="spellStart"/>
      <w:r>
        <w:t>KiB</w:t>
      </w:r>
      <w:proofErr w:type="spellEnd"/>
      <w:r>
        <w:t>-Veranstaltung</w:t>
      </w:r>
      <w:r>
        <w:tab/>
      </w:r>
      <w:r>
        <w:tab/>
      </w:r>
      <w:r>
        <w:tab/>
      </w:r>
      <w:r>
        <w:tab/>
      </w:r>
    </w:p>
    <w:p w14:paraId="47FA9A91" w14:textId="2B0DE0F2" w:rsidR="00305F30" w:rsidRPr="00345F41" w:rsidRDefault="00305F30" w:rsidP="00305F30">
      <w:pPr>
        <w:spacing w:line="300" w:lineRule="exact"/>
      </w:pPr>
      <w:r>
        <w:sym w:font="Wingdings" w:char="F06F"/>
      </w:r>
      <w:r>
        <w:t xml:space="preserve"> SEG-Veranstaltung</w:t>
      </w:r>
      <w:r>
        <w:tab/>
      </w:r>
      <w:r>
        <w:tab/>
      </w:r>
      <w:r>
        <w:tab/>
      </w:r>
    </w:p>
    <w:p w14:paraId="740881DE" w14:textId="4E7B6447" w:rsidR="00305F30" w:rsidRPr="00345F41" w:rsidRDefault="00305F30" w:rsidP="00305F30">
      <w:pPr>
        <w:spacing w:line="300" w:lineRule="exact"/>
      </w:pPr>
      <w:r>
        <w:sym w:font="Wingdings" w:char="F06F"/>
      </w:r>
      <w:r>
        <w:t xml:space="preserve"> Fachdidaktik/Fachhospitation</w:t>
      </w:r>
      <w:r>
        <w:tab/>
      </w:r>
      <w:r>
        <w:tab/>
      </w:r>
    </w:p>
    <w:p w14:paraId="056B0FA6" w14:textId="6EC2D2C1" w:rsidR="00305F30" w:rsidRPr="00345F41" w:rsidRDefault="00305F30" w:rsidP="00305F30">
      <w:pPr>
        <w:spacing w:line="300" w:lineRule="exact"/>
      </w:pPr>
      <w:r>
        <w:sym w:font="Wingdings" w:char="F06F"/>
      </w:r>
      <w:r>
        <w:t xml:space="preserve"> Schulrecht</w:t>
      </w:r>
      <w:r>
        <w:tab/>
      </w:r>
      <w:r>
        <w:tab/>
      </w:r>
      <w:r>
        <w:tab/>
      </w:r>
      <w:r>
        <w:tab/>
      </w:r>
      <w:r>
        <w:tab/>
      </w:r>
    </w:p>
    <w:p w14:paraId="7743F94A" w14:textId="431C2395" w:rsidR="00305F30" w:rsidRDefault="00305F30" w:rsidP="00305F30">
      <w:pPr>
        <w:spacing w:line="300" w:lineRule="exact"/>
      </w:pPr>
      <w:r>
        <w:sym w:font="Wingdings" w:char="F06F"/>
      </w:r>
      <w:r>
        <w:t xml:space="preserve"> WB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BF8F9C" w14:textId="77777777" w:rsidR="00305F30" w:rsidRDefault="00305F30" w:rsidP="00305F30">
      <w:pPr>
        <w:spacing w:line="300" w:lineRule="exact"/>
      </w:pPr>
      <w:r>
        <w:sym w:font="Wingdings" w:char="F06F"/>
      </w:r>
      <w:r>
        <w:t xml:space="preserve"> sonstiges________________________________________________</w:t>
      </w:r>
    </w:p>
    <w:p w14:paraId="20F513BD" w14:textId="77777777" w:rsidR="00305F30" w:rsidRDefault="00305F30" w:rsidP="00305F30"/>
    <w:p w14:paraId="7502F8BF" w14:textId="77777777" w:rsidR="00305F30" w:rsidRDefault="00305F30" w:rsidP="00305F3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05CE28" wp14:editId="69C2A274">
                <wp:simplePos x="0" y="0"/>
                <wp:positionH relativeFrom="column">
                  <wp:posOffset>2971800</wp:posOffset>
                </wp:positionH>
                <wp:positionV relativeFrom="paragraph">
                  <wp:posOffset>118745</wp:posOffset>
                </wp:positionV>
                <wp:extent cx="2514600" cy="0"/>
                <wp:effectExtent l="12700" t="17145" r="25400" b="20955"/>
                <wp:wrapTight wrapText="bothSides">
                  <wp:wrapPolygon edited="0">
                    <wp:start x="-82" y="-2147483648"/>
                    <wp:lineTo x="-82" y="-2147483648"/>
                    <wp:lineTo x="21682" y="-2147483648"/>
                    <wp:lineTo x="21682" y="-2147483648"/>
                    <wp:lineTo x="-82" y="-2147483648"/>
                  </wp:wrapPolygon>
                </wp:wrapTight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78FE9" id="Line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35pt" to="6in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W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Ms3y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1i1dx3AAAAAkBAAAPAAAAZHJzL2Rvd25yZXYueG1sTI/BTsMwEETvSPyDtUhcKupQqjQK&#10;cSoE5MaFQsV1Gy9JRLxOY7cNfD2LOMBxZ0azb4r15Hp1pDF0ng1czxNQxLW3HTcGXl+qqwxUiMgW&#10;e89k4JMCrMvzswJz60/8TMdNbJSUcMjRQBvjkGsd6pYchrkfiMV796PDKOfYaDviScpdrxdJkmqH&#10;HcuHFge6b6n+2BycgVBtaV99zepZ8nbTeFrsH54e0ZjLi+nuFlSkKf6F4Qdf0KEUpp0/sA2qN7BM&#10;M9kSxchWoCSQpUsRdr+CLgv9f0H5DQAA//8DAFBLAQItABQABgAIAAAAIQC2gziS/gAAAOEBAAAT&#10;AAAAAAAAAAAAAAAAAAAAAABbQ29udGVudF9UeXBlc10ueG1sUEsBAi0AFAAGAAgAAAAhADj9If/W&#10;AAAAlAEAAAsAAAAAAAAAAAAAAAAALwEAAF9yZWxzLy5yZWxzUEsBAi0AFAAGAAgAAAAhAMYaxZkR&#10;AgAAKAQAAA4AAAAAAAAAAAAAAAAALgIAAGRycy9lMm9Eb2MueG1sUEsBAi0AFAAGAAgAAAAhAHWL&#10;V3HcAAAACQEAAA8AAAAAAAAAAAAAAAAAawQAAGRycy9kb3ducmV2LnhtbFBLBQYAAAAABAAEAPMA&#10;AAB0BQAAAAA=&#10;">
                <w10:wrap type="tight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0E0DB558" w14:textId="77777777" w:rsidR="00305F30" w:rsidRDefault="00305F30" w:rsidP="00305F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Unterschrift</w:t>
      </w:r>
    </w:p>
    <w:p w14:paraId="3EF2B17B" w14:textId="77777777" w:rsidR="00305F30" w:rsidRDefault="00305F30" w:rsidP="00305F30"/>
    <w:p w14:paraId="7F8FA494" w14:textId="77777777" w:rsidR="00305F30" w:rsidRDefault="00305F30" w:rsidP="00305F30"/>
    <w:p w14:paraId="4138052F" w14:textId="77777777" w:rsidR="00305F30" w:rsidRPr="00F448E9" w:rsidRDefault="00305F30" w:rsidP="00305F30">
      <w:pPr>
        <w:pStyle w:val="Fuzeile"/>
        <w:rPr>
          <w:sz w:val="12"/>
          <w:szCs w:val="12"/>
        </w:rPr>
      </w:pPr>
      <w:r w:rsidRPr="00F448E9">
        <w:rPr>
          <w:sz w:val="12"/>
          <w:szCs w:val="12"/>
        </w:rPr>
        <w:t>J:\Seminar_GHS\Verwaltung\Vorlagen und Formulare ab Juli 2019\Versäumnisanzeige.docx</w:t>
      </w:r>
    </w:p>
    <w:sectPr w:rsidR="00305F30" w:rsidRPr="00F448E9" w:rsidSect="00EE1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5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FA0C1" w14:textId="77777777" w:rsidR="00992AD2" w:rsidRDefault="00992AD2">
      <w:r>
        <w:separator/>
      </w:r>
    </w:p>
  </w:endnote>
  <w:endnote w:type="continuationSeparator" w:id="0">
    <w:p w14:paraId="3CB25F78" w14:textId="77777777" w:rsidR="00992AD2" w:rsidRDefault="009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CCCBE" w14:textId="77777777" w:rsidR="00CD4F81" w:rsidRDefault="00CD4F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C20FC" w14:textId="77777777" w:rsidR="00CD4F81" w:rsidRDefault="00CD4F8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14428" w14:textId="77777777" w:rsidR="00CD4F81" w:rsidRDefault="00CD4F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5AC27" w14:textId="77777777" w:rsidR="00992AD2" w:rsidRDefault="00992AD2">
      <w:r>
        <w:separator/>
      </w:r>
    </w:p>
  </w:footnote>
  <w:footnote w:type="continuationSeparator" w:id="0">
    <w:p w14:paraId="37928685" w14:textId="77777777" w:rsidR="00992AD2" w:rsidRDefault="0099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526A" w14:textId="77777777" w:rsidR="00CD4F81" w:rsidRDefault="00CD4F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9100D" w14:textId="77777777" w:rsidR="00CD4F81" w:rsidRDefault="00CD4F8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8938B" w14:textId="77777777" w:rsidR="00CD4F81" w:rsidRDefault="00CD4F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5A81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F14E5"/>
    <w:multiLevelType w:val="hybridMultilevel"/>
    <w:tmpl w:val="2CD65A7C"/>
    <w:lvl w:ilvl="0" w:tplc="7D405C3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DAC2C7DA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4039F"/>
    <w:multiLevelType w:val="hybridMultilevel"/>
    <w:tmpl w:val="D1D42AF2"/>
    <w:lvl w:ilvl="0" w:tplc="7D405C3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DAC2C7DA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D0D6D"/>
    <w:multiLevelType w:val="hybridMultilevel"/>
    <w:tmpl w:val="3FEEE152"/>
    <w:lvl w:ilvl="0" w:tplc="A50ADCB8">
      <w:start w:val="1"/>
      <w:numFmt w:val="bullet"/>
      <w:pStyle w:val="Aufzhlung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C66A7"/>
    <w:multiLevelType w:val="hybridMultilevel"/>
    <w:tmpl w:val="3BBC1608"/>
    <w:lvl w:ilvl="0" w:tplc="8D489C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A2A61"/>
    <w:multiLevelType w:val="hybridMultilevel"/>
    <w:tmpl w:val="113CA436"/>
    <w:lvl w:ilvl="0" w:tplc="AC7A4C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71"/>
    <w:rsid w:val="00040E42"/>
    <w:rsid w:val="001029C3"/>
    <w:rsid w:val="00156863"/>
    <w:rsid w:val="002A518B"/>
    <w:rsid w:val="002F4FD1"/>
    <w:rsid w:val="00305F30"/>
    <w:rsid w:val="00345F41"/>
    <w:rsid w:val="004D53E5"/>
    <w:rsid w:val="006C2A71"/>
    <w:rsid w:val="00752F0A"/>
    <w:rsid w:val="00797326"/>
    <w:rsid w:val="007C13FC"/>
    <w:rsid w:val="00860FC4"/>
    <w:rsid w:val="008F258B"/>
    <w:rsid w:val="0095704F"/>
    <w:rsid w:val="00992AD2"/>
    <w:rsid w:val="009A5740"/>
    <w:rsid w:val="00B02B83"/>
    <w:rsid w:val="00BE55C4"/>
    <w:rsid w:val="00C52175"/>
    <w:rsid w:val="00CD4F81"/>
    <w:rsid w:val="00EE1ACA"/>
    <w:rsid w:val="00F4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65A051"/>
  <w15:docId w15:val="{F33DC31E-AC08-4A81-99BC-C7D6C9E0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autoRedefine/>
    <w:pPr>
      <w:numPr>
        <w:numId w:val="5"/>
      </w:numPr>
    </w:pPr>
    <w:rPr>
      <w:sz w:val="24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1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5217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5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F448E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aa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Stucki</dc:creator>
  <cp:lastModifiedBy>Künzler, Eva (Seminar GS Heilbronn)</cp:lastModifiedBy>
  <cp:revision>8</cp:revision>
  <cp:lastPrinted>2016-02-16T11:26:00Z</cp:lastPrinted>
  <dcterms:created xsi:type="dcterms:W3CDTF">2019-03-18T08:11:00Z</dcterms:created>
  <dcterms:modified xsi:type="dcterms:W3CDTF">2024-09-08T15:14:00Z</dcterms:modified>
</cp:coreProperties>
</file>